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FC8" w:rsidRDefault="00FB5DBA">
      <w:r>
        <w:t xml:space="preserve">Hello all, my name is Ryan Myers and I am a fourth year music major running </w:t>
      </w:r>
      <w:r w:rsidR="0072123F">
        <w:t xml:space="preserve">for Equity Officer for the ASU! </w:t>
      </w:r>
      <w:r w:rsidR="00CD05DC">
        <w:t xml:space="preserve">Being a thoroughly involved student on </w:t>
      </w:r>
      <w:r w:rsidR="00AC298D">
        <w:t>campus and</w:t>
      </w:r>
      <w:r w:rsidR="00CD05DC">
        <w:t xml:space="preserve"> with the </w:t>
      </w:r>
      <w:proofErr w:type="spellStart"/>
      <w:r w:rsidR="00CD05DC">
        <w:t>Wolfville</w:t>
      </w:r>
      <w:proofErr w:type="spellEnd"/>
      <w:r w:rsidR="00CD05DC">
        <w:t xml:space="preserve"> community, I have had the pleasure to meet a wide spectrum of</w:t>
      </w:r>
      <w:r w:rsidR="00813B77">
        <w:t xml:space="preserve"> individuals over my first three years at Acadia. </w:t>
      </w:r>
      <w:r w:rsidR="004F3732">
        <w:t>As</w:t>
      </w:r>
      <w:r w:rsidR="00813B77">
        <w:t xml:space="preserve"> </w:t>
      </w:r>
      <w:r w:rsidR="00AC298D">
        <w:t>a member and strong supporter of the</w:t>
      </w:r>
      <w:r w:rsidR="00911B81">
        <w:t xml:space="preserve"> LGBTQ+ community, I feel that all of our </w:t>
      </w:r>
      <w:r w:rsidR="004F3732">
        <w:t>contrasting</w:t>
      </w:r>
      <w:r w:rsidR="00911B81">
        <w:t xml:space="preserve"> diff</w:t>
      </w:r>
      <w:r w:rsidR="004F3732">
        <w:t>erences complement one another to</w:t>
      </w:r>
      <w:r w:rsidR="00911B81">
        <w:t xml:space="preserve"> make our campus </w:t>
      </w:r>
      <w:r w:rsidR="004F3732">
        <w:t xml:space="preserve">truly </w:t>
      </w:r>
      <w:r w:rsidR="00911B81">
        <w:t>prosper.</w:t>
      </w:r>
      <w:r w:rsidR="004F3732">
        <w:t xml:space="preserve"> In this way, I believe that equal opportunity for all students</w:t>
      </w:r>
      <w:r w:rsidR="00911B81">
        <w:t xml:space="preserve"> is a necessity for the well-being of our student body</w:t>
      </w:r>
      <w:r w:rsidR="00AF5FC8">
        <w:t>. I hope to be a friendly face that any student will feel comfortable approaching with questions, concerns, or even just to chat! On September 29</w:t>
      </w:r>
      <w:r w:rsidR="00AF5FC8" w:rsidRPr="00AF5FC8">
        <w:rPr>
          <w:vertAlign w:val="superscript"/>
        </w:rPr>
        <w:t>th</w:t>
      </w:r>
      <w:r w:rsidR="00AF5FC8">
        <w:t xml:space="preserve"> and 30</w:t>
      </w:r>
      <w:r w:rsidR="00AF5FC8" w:rsidRPr="00AF5FC8">
        <w:rPr>
          <w:vertAlign w:val="superscript"/>
        </w:rPr>
        <w:t>th</w:t>
      </w:r>
      <w:r w:rsidR="00AF5FC8">
        <w:t xml:space="preserve">, I graciously ask </w:t>
      </w:r>
      <w:r w:rsidR="00F030E6">
        <w:t>you to</w:t>
      </w:r>
      <w:r w:rsidR="00AF5FC8">
        <w:t xml:space="preserve"> vote Ryan Myers for Equity Officer!</w:t>
      </w:r>
      <w:r w:rsidR="00F030E6">
        <w:t xml:space="preserve"> </w:t>
      </w:r>
      <w:bookmarkStart w:id="0" w:name="_GoBack"/>
      <w:bookmarkEnd w:id="0"/>
    </w:p>
    <w:sectPr w:rsidR="00AF5F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DBA"/>
    <w:rsid w:val="00392608"/>
    <w:rsid w:val="004F3732"/>
    <w:rsid w:val="00606B31"/>
    <w:rsid w:val="0072123F"/>
    <w:rsid w:val="007541EF"/>
    <w:rsid w:val="00813B77"/>
    <w:rsid w:val="00911B81"/>
    <w:rsid w:val="00AC298D"/>
    <w:rsid w:val="00AF5FC8"/>
    <w:rsid w:val="00CD05DC"/>
    <w:rsid w:val="00F030E6"/>
    <w:rsid w:val="00FB5DBA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3EEAF6-7DA6-4275-961D-77A8AFAD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Myers</dc:creator>
  <cp:keywords/>
  <dc:description/>
  <cp:lastModifiedBy>Ryan Myers</cp:lastModifiedBy>
  <cp:revision>1</cp:revision>
  <dcterms:created xsi:type="dcterms:W3CDTF">2016-09-24T17:06:00Z</dcterms:created>
  <dcterms:modified xsi:type="dcterms:W3CDTF">2016-09-24T18:56:00Z</dcterms:modified>
</cp:coreProperties>
</file>